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E9" w:rsidRPr="00A825D3" w:rsidRDefault="00A414E9" w:rsidP="00A414E9">
      <w:pPr>
        <w:spacing w:after="120"/>
      </w:pPr>
      <w:r>
        <w:rPr>
          <w:b/>
          <w:u w:val="single"/>
        </w:rPr>
        <w:t>Date</w:t>
      </w:r>
      <w:r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Monday, November 10, 2014                                       </w:t>
      </w:r>
      <w:r w:rsidRPr="00F7776E">
        <w:rPr>
          <w:b/>
          <w:u w:val="single"/>
        </w:rPr>
        <w:t>Creative Minds 3</w:t>
      </w:r>
      <w:r>
        <w:tab/>
        <w:t xml:space="preserve">    </w:t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>
        <w:rPr>
          <w:color w:val="FF0000"/>
        </w:rPr>
        <w:t>I can name the colors purple, orange and brown.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A414E9" w:rsidTr="007206B7">
        <w:tc>
          <w:tcPr>
            <w:tcW w:w="7597" w:type="dxa"/>
            <w:gridSpan w:val="5"/>
          </w:tcPr>
          <w:p w:rsidR="00A414E9" w:rsidRDefault="00A414E9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A414E9" w:rsidRDefault="00A414E9" w:rsidP="007206B7">
            <w:r>
              <w:t>Adult at Rug: Sub</w:t>
            </w:r>
          </w:p>
        </w:tc>
      </w:tr>
      <w:tr w:rsidR="00A414E9" w:rsidTr="007206B7">
        <w:trPr>
          <w:trHeight w:val="354"/>
        </w:trPr>
        <w:tc>
          <w:tcPr>
            <w:tcW w:w="15192" w:type="dxa"/>
            <w:gridSpan w:val="10"/>
          </w:tcPr>
          <w:p w:rsidR="00A414E9" w:rsidRPr="00695EB4" w:rsidRDefault="00A414E9" w:rsidP="007206B7">
            <w:r>
              <w:rPr>
                <w:u w:val="single"/>
              </w:rPr>
              <w:t>Sign In Activity:</w:t>
            </w:r>
            <w:r>
              <w:t xml:space="preserve"> </w:t>
            </w:r>
            <w:r w:rsidR="00B1411E">
              <w:t>Dot Painting</w:t>
            </w:r>
          </w:p>
        </w:tc>
      </w:tr>
      <w:tr w:rsidR="00A414E9" w:rsidTr="007206B7">
        <w:trPr>
          <w:trHeight w:val="624"/>
        </w:trPr>
        <w:tc>
          <w:tcPr>
            <w:tcW w:w="15192" w:type="dxa"/>
            <w:gridSpan w:val="10"/>
          </w:tcPr>
          <w:p w:rsidR="00A414E9" w:rsidRDefault="00A414E9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414E9" w:rsidRDefault="00A414E9" w:rsidP="007206B7">
            <w:r>
              <w:t xml:space="preserve">Music and Movement Activity:  </w:t>
            </w:r>
            <w:r w:rsidR="00776052">
              <w:t>Wax paper Skating</w:t>
            </w:r>
          </w:p>
          <w:p w:rsidR="00A414E9" w:rsidRPr="00615E5A" w:rsidRDefault="00A414E9" w:rsidP="007206B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414E9" w:rsidRPr="0080192F" w:rsidTr="007206B7">
        <w:trPr>
          <w:trHeight w:val="828"/>
        </w:trPr>
        <w:tc>
          <w:tcPr>
            <w:tcW w:w="4158" w:type="dxa"/>
            <w:gridSpan w:val="2"/>
          </w:tcPr>
          <w:p w:rsidR="00A414E9" w:rsidRDefault="00A414E9" w:rsidP="007206B7">
            <w:r w:rsidRPr="00F612FF">
              <w:rPr>
                <w:u w:val="single"/>
              </w:rPr>
              <w:t>Greeting Time</w:t>
            </w:r>
            <w:r>
              <w:t>: Child Messages:  #1 Monday</w:t>
            </w:r>
          </w:p>
          <w:p w:rsidR="00A414E9" w:rsidRDefault="00A414E9" w:rsidP="007206B7">
            <w:r>
              <w:t>Special Notes:</w:t>
            </w:r>
          </w:p>
          <w:p w:rsidR="00A414E9" w:rsidRPr="0080192F" w:rsidRDefault="00A414E9" w:rsidP="007206B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A414E9" w:rsidRDefault="00A414E9" w:rsidP="007206B7">
            <w:r>
              <w:t>#2 Leader</w:t>
            </w:r>
          </w:p>
          <w:p w:rsidR="00A414E9" w:rsidRPr="005778E2" w:rsidRDefault="00B1411E" w:rsidP="007206B7">
            <w:proofErr w:type="spellStart"/>
            <w:r>
              <w:t>Terek</w:t>
            </w:r>
            <w:proofErr w:type="spellEnd"/>
          </w:p>
        </w:tc>
        <w:tc>
          <w:tcPr>
            <w:tcW w:w="4140" w:type="dxa"/>
            <w:gridSpan w:val="2"/>
          </w:tcPr>
          <w:p w:rsidR="00A414E9" w:rsidRDefault="00A414E9" w:rsidP="007206B7">
            <w:r>
              <w:t>#3 Lunch /Snack</w:t>
            </w:r>
          </w:p>
          <w:p w:rsidR="00A414E9" w:rsidRPr="005778E2" w:rsidRDefault="00B1411E" w:rsidP="007206B7">
            <w:r>
              <w:t>Mozzarella Sticks/ Apple Sauce</w:t>
            </w:r>
          </w:p>
        </w:tc>
        <w:tc>
          <w:tcPr>
            <w:tcW w:w="3690" w:type="dxa"/>
            <w:gridSpan w:val="3"/>
          </w:tcPr>
          <w:p w:rsidR="00A414E9" w:rsidRDefault="00A414E9" w:rsidP="007206B7">
            <w:r>
              <w:t xml:space="preserve">#4 </w:t>
            </w:r>
          </w:p>
          <w:p w:rsidR="00A414E9" w:rsidRPr="0080192F" w:rsidRDefault="00A414E9" w:rsidP="007206B7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A414E9" w:rsidRDefault="00A414E9" w:rsidP="007206B7">
            <w:r>
              <w:t>#5 Pledge</w:t>
            </w:r>
          </w:p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</w:p>
        </w:tc>
      </w:tr>
      <w:tr w:rsidR="00A414E9" w:rsidRPr="00F612FF" w:rsidTr="007206B7">
        <w:trPr>
          <w:trHeight w:val="432"/>
        </w:trPr>
        <w:tc>
          <w:tcPr>
            <w:tcW w:w="15192" w:type="dxa"/>
            <w:gridSpan w:val="10"/>
          </w:tcPr>
          <w:p w:rsidR="00A414E9" w:rsidRDefault="00A414E9" w:rsidP="007206B7">
            <w:r>
              <w:t>Transition:</w:t>
            </w:r>
            <w:r w:rsidR="00DA19BF">
              <w:t xml:space="preserve"> Roll the color cube and say the color</w:t>
            </w:r>
          </w:p>
          <w:p w:rsidR="00A414E9" w:rsidRPr="00F612FF" w:rsidRDefault="00A414E9" w:rsidP="007206B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Pr="0080192F" w:rsidRDefault="00A414E9" w:rsidP="007206B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414E9" w:rsidTr="007206B7">
        <w:trPr>
          <w:trHeight w:val="579"/>
        </w:trPr>
        <w:tc>
          <w:tcPr>
            <w:tcW w:w="15192" w:type="dxa"/>
            <w:gridSpan w:val="10"/>
          </w:tcPr>
          <w:p w:rsidR="00A414E9" w:rsidRDefault="00A414E9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414E9" w:rsidRDefault="00A414E9" w:rsidP="007206B7">
            <w:r>
              <w:t xml:space="preserve">Gym Time Activity:  </w:t>
            </w:r>
            <w:r w:rsidR="00776052">
              <w:t xml:space="preserve">Duck </w:t>
            </w:r>
            <w:proofErr w:type="spellStart"/>
            <w:r w:rsidR="00776052">
              <w:t>Duck</w:t>
            </w:r>
            <w:proofErr w:type="spellEnd"/>
            <w:r w:rsidR="00776052">
              <w:t xml:space="preserve"> Goose</w:t>
            </w:r>
          </w:p>
          <w:p w:rsidR="00A414E9" w:rsidRDefault="00A414E9" w:rsidP="007206B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A414E9" w:rsidTr="007206B7">
        <w:trPr>
          <w:trHeight w:val="552"/>
        </w:trPr>
        <w:tc>
          <w:tcPr>
            <w:tcW w:w="7597" w:type="dxa"/>
            <w:gridSpan w:val="5"/>
          </w:tcPr>
          <w:p w:rsidR="00A414E9" w:rsidRDefault="00A414E9" w:rsidP="007206B7">
            <w:r w:rsidRPr="00DA6A9B">
              <w:rPr>
                <w:u w:val="single"/>
              </w:rPr>
              <w:t>Small Group</w:t>
            </w:r>
            <w:r>
              <w:t>: Making Necklaces</w:t>
            </w:r>
          </w:p>
          <w:p w:rsidR="00A414E9" w:rsidRDefault="00A414E9" w:rsidP="007206B7">
            <w:r>
              <w:t xml:space="preserve">Materials: </w:t>
            </w:r>
          </w:p>
          <w:p w:rsidR="00A414E9" w:rsidRDefault="00A414E9" w:rsidP="007206B7">
            <w:r>
              <w:t>Rigatoni Noodles (at least 10 for each student), string</w:t>
            </w:r>
          </w:p>
          <w:p w:rsidR="00A414E9" w:rsidRDefault="00A414E9" w:rsidP="007206B7"/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1E5CFB" w:rsidRDefault="001E5CFB" w:rsidP="001E5CFB">
            <w:r w:rsidRPr="00DA6A9B">
              <w:rPr>
                <w:u w:val="single"/>
              </w:rPr>
              <w:t>Small Group</w:t>
            </w:r>
            <w:r>
              <w:t>: Making Necklaces</w:t>
            </w:r>
          </w:p>
          <w:p w:rsidR="001E5CFB" w:rsidRDefault="001E5CFB" w:rsidP="001E5CFB">
            <w:r>
              <w:t xml:space="preserve">Materials: </w:t>
            </w:r>
          </w:p>
          <w:p w:rsidR="001E5CFB" w:rsidRDefault="001E5CFB" w:rsidP="001E5CFB">
            <w:r>
              <w:t>Rigatoni Noodles (at least 10 for each student), string</w:t>
            </w:r>
          </w:p>
          <w:p w:rsidR="001E5CFB" w:rsidRDefault="001E5CFB" w:rsidP="001E5CFB"/>
          <w:p w:rsidR="00A414E9" w:rsidRDefault="001E5CFB" w:rsidP="001E5CFB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147D4E" w:rsidTr="007206B7">
        <w:trPr>
          <w:trHeight w:val="1443"/>
        </w:trPr>
        <w:tc>
          <w:tcPr>
            <w:tcW w:w="2533" w:type="dxa"/>
          </w:tcPr>
          <w:p w:rsidR="00147D4E" w:rsidRPr="003132FC" w:rsidRDefault="00147D4E" w:rsidP="009171E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refer to different colors but not name them, match colors but not name them, sort by characteristics other than color.</w:t>
            </w:r>
          </w:p>
        </w:tc>
        <w:tc>
          <w:tcPr>
            <w:tcW w:w="2534" w:type="dxa"/>
            <w:gridSpan w:val="2"/>
          </w:tcPr>
          <w:p w:rsidR="00147D4E" w:rsidRPr="003132FC" w:rsidRDefault="00147D4E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one or more colors, sort one or more colors, match one or more colors.</w:t>
            </w:r>
          </w:p>
        </w:tc>
        <w:tc>
          <w:tcPr>
            <w:tcW w:w="2530" w:type="dxa"/>
            <w:gridSpan w:val="2"/>
          </w:tcPr>
          <w:p w:rsidR="00147D4E" w:rsidRPr="003132FC" w:rsidRDefault="00147D4E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several colors, put the colors into patterns and may ask to have more colors to make more complex patterns.</w:t>
            </w:r>
          </w:p>
        </w:tc>
        <w:tc>
          <w:tcPr>
            <w:tcW w:w="2532" w:type="dxa"/>
            <w:gridSpan w:val="2"/>
          </w:tcPr>
          <w:p w:rsidR="00147D4E" w:rsidRPr="003132FC" w:rsidRDefault="00147D4E" w:rsidP="009171E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refer to different colors but not name them, match colors but not name them, sort by characteristics other than color.</w:t>
            </w:r>
          </w:p>
        </w:tc>
        <w:tc>
          <w:tcPr>
            <w:tcW w:w="2533" w:type="dxa"/>
          </w:tcPr>
          <w:p w:rsidR="00147D4E" w:rsidRPr="003132FC" w:rsidRDefault="00147D4E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one or more colors, sort one or more colors, match one or more colors.</w:t>
            </w:r>
          </w:p>
        </w:tc>
        <w:tc>
          <w:tcPr>
            <w:tcW w:w="2530" w:type="dxa"/>
            <w:gridSpan w:val="2"/>
          </w:tcPr>
          <w:p w:rsidR="00147D4E" w:rsidRPr="003132FC" w:rsidRDefault="00147D4E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several colors, put the colors into patterns and may ask to have more colors to make more complex patterns.</w:t>
            </w:r>
          </w:p>
        </w:tc>
      </w:tr>
      <w:tr w:rsidR="00A414E9" w:rsidTr="007206B7">
        <w:tc>
          <w:tcPr>
            <w:tcW w:w="7597" w:type="dxa"/>
            <w:gridSpan w:val="5"/>
          </w:tcPr>
          <w:p w:rsidR="00A414E9" w:rsidRPr="0080192F" w:rsidRDefault="00A414E9" w:rsidP="007206B7">
            <w:r w:rsidRPr="0080192F">
              <w:t>Planning:</w:t>
            </w:r>
            <w:r w:rsidR="006F212F">
              <w:t xml:space="preserve"> Drive a car to a color and say its name before planning.</w:t>
            </w:r>
          </w:p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6F212F" w:rsidRPr="0080192F" w:rsidRDefault="006F212F" w:rsidP="006F212F">
            <w:r w:rsidRPr="0080192F">
              <w:t>Planning:</w:t>
            </w:r>
            <w:r>
              <w:t xml:space="preserve"> Drive a car to a color and say its name before planning.</w:t>
            </w:r>
          </w:p>
          <w:p w:rsidR="00A414E9" w:rsidRDefault="006F212F" w:rsidP="006F212F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A414E9" w:rsidTr="007206B7">
        <w:trPr>
          <w:trHeight w:val="318"/>
        </w:trPr>
        <w:tc>
          <w:tcPr>
            <w:tcW w:w="15192" w:type="dxa"/>
            <w:gridSpan w:val="10"/>
          </w:tcPr>
          <w:p w:rsidR="00A414E9" w:rsidRPr="008E2097" w:rsidRDefault="00A414E9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Pr="008E2097" w:rsidRDefault="00A414E9" w:rsidP="007206B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A414E9" w:rsidTr="007206B7">
        <w:tc>
          <w:tcPr>
            <w:tcW w:w="7597" w:type="dxa"/>
            <w:gridSpan w:val="5"/>
          </w:tcPr>
          <w:p w:rsidR="00A414E9" w:rsidRDefault="00A414E9" w:rsidP="007206B7">
            <w:r>
              <w:t xml:space="preserve">Recall Time: </w:t>
            </w:r>
            <w:r w:rsidR="006F212F">
              <w:t>Drive the car to a different color to recall.</w:t>
            </w:r>
            <w:r>
              <w:t xml:space="preserve"> </w:t>
            </w:r>
          </w:p>
          <w:p w:rsidR="00A414E9" w:rsidRPr="008E2097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A414E9" w:rsidRDefault="00A414E9" w:rsidP="007206B7">
            <w:r>
              <w:t xml:space="preserve">Recall Time: </w:t>
            </w:r>
            <w:r w:rsidR="006F212F">
              <w:t>Drive the car to a different color to recall.</w:t>
            </w:r>
          </w:p>
          <w:p w:rsidR="00A414E9" w:rsidRDefault="00A414E9" w:rsidP="007206B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>
              <w:t>Outside Time/Gym:</w:t>
            </w:r>
          </w:p>
          <w:p w:rsidR="00A414E9" w:rsidRPr="008E2097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414E9" w:rsidTr="007206B7">
        <w:trPr>
          <w:trHeight w:val="273"/>
        </w:trPr>
        <w:tc>
          <w:tcPr>
            <w:tcW w:w="15192" w:type="dxa"/>
            <w:gridSpan w:val="10"/>
          </w:tcPr>
          <w:p w:rsidR="00A414E9" w:rsidRPr="008E2097" w:rsidRDefault="00A414E9" w:rsidP="007206B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A414E9" w:rsidRDefault="001E5CFB" w:rsidP="007206B7">
            <w:r>
              <w:t>Sorting colors on the color mat</w:t>
            </w:r>
          </w:p>
          <w:p w:rsidR="00A414E9" w:rsidRPr="008474B8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A414E9" w:rsidTr="007206B7">
        <w:trPr>
          <w:trHeight w:val="318"/>
        </w:trPr>
        <w:tc>
          <w:tcPr>
            <w:tcW w:w="15192" w:type="dxa"/>
            <w:gridSpan w:val="10"/>
          </w:tcPr>
          <w:p w:rsidR="00A414E9" w:rsidRPr="008474B8" w:rsidRDefault="00A414E9" w:rsidP="007206B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A414E9" w:rsidTr="007206B7">
        <w:trPr>
          <w:trHeight w:val="336"/>
        </w:trPr>
        <w:tc>
          <w:tcPr>
            <w:tcW w:w="15192" w:type="dxa"/>
            <w:gridSpan w:val="10"/>
          </w:tcPr>
          <w:p w:rsidR="00A414E9" w:rsidRPr="008474B8" w:rsidRDefault="00A414E9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414E9" w:rsidTr="007206B7">
        <w:trPr>
          <w:trHeight w:val="345"/>
        </w:trPr>
        <w:tc>
          <w:tcPr>
            <w:tcW w:w="15192" w:type="dxa"/>
            <w:gridSpan w:val="10"/>
          </w:tcPr>
          <w:p w:rsidR="00A414E9" w:rsidRDefault="00A414E9" w:rsidP="007206B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>
              <w:t>Dismiss:</w:t>
            </w:r>
          </w:p>
        </w:tc>
      </w:tr>
    </w:tbl>
    <w:p w:rsidR="00A414E9" w:rsidRPr="00271015" w:rsidRDefault="00A414E9" w:rsidP="00A414E9">
      <w:pPr>
        <w:spacing w:after="120"/>
        <w:rPr>
          <w:u w:val="single"/>
        </w:rPr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 w:rsidRPr="00A825D3">
        <w:rPr>
          <w:color w:val="0070C0"/>
        </w:rPr>
        <w:t>Tuesda</w:t>
      </w:r>
      <w:r>
        <w:rPr>
          <w:color w:val="0070C0"/>
        </w:rPr>
        <w:t xml:space="preserve">y, November 11, 2014  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name the shapes rectangle, square and 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625"/>
        <w:gridCol w:w="909"/>
        <w:gridCol w:w="711"/>
        <w:gridCol w:w="1819"/>
        <w:gridCol w:w="2321"/>
        <w:gridCol w:w="211"/>
        <w:gridCol w:w="2533"/>
        <w:gridCol w:w="946"/>
        <w:gridCol w:w="1584"/>
      </w:tblGrid>
      <w:tr w:rsidR="00A414E9" w:rsidTr="007206B7">
        <w:tc>
          <w:tcPr>
            <w:tcW w:w="7597" w:type="dxa"/>
            <w:gridSpan w:val="5"/>
          </w:tcPr>
          <w:p w:rsidR="00A414E9" w:rsidRDefault="00A414E9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A414E9" w:rsidRDefault="00A414E9" w:rsidP="007206B7">
            <w:r>
              <w:t>Adult at Rug: Sub</w:t>
            </w:r>
          </w:p>
        </w:tc>
      </w:tr>
      <w:tr w:rsidR="00A414E9" w:rsidTr="007206B7">
        <w:trPr>
          <w:trHeight w:val="354"/>
        </w:trPr>
        <w:tc>
          <w:tcPr>
            <w:tcW w:w="15192" w:type="dxa"/>
            <w:gridSpan w:val="10"/>
          </w:tcPr>
          <w:p w:rsidR="00A414E9" w:rsidRDefault="00A414E9" w:rsidP="007206B7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B1411E">
              <w:t>Dot Painting</w:t>
            </w:r>
          </w:p>
        </w:tc>
      </w:tr>
      <w:tr w:rsidR="00A414E9" w:rsidTr="007206B7">
        <w:trPr>
          <w:trHeight w:val="624"/>
        </w:trPr>
        <w:tc>
          <w:tcPr>
            <w:tcW w:w="15192" w:type="dxa"/>
            <w:gridSpan w:val="10"/>
          </w:tcPr>
          <w:p w:rsidR="00A414E9" w:rsidRDefault="00A414E9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414E9" w:rsidRDefault="00A414E9" w:rsidP="007206B7">
            <w:r>
              <w:t xml:space="preserve">Music and Movement Activity: </w:t>
            </w:r>
            <w:r w:rsidR="00776052">
              <w:t>The Dragon</w:t>
            </w:r>
          </w:p>
          <w:p w:rsidR="00A414E9" w:rsidRPr="00285B7A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414E9" w:rsidRPr="0080192F" w:rsidTr="007206B7">
        <w:trPr>
          <w:trHeight w:val="828"/>
        </w:trPr>
        <w:tc>
          <w:tcPr>
            <w:tcW w:w="4158" w:type="dxa"/>
            <w:gridSpan w:val="2"/>
          </w:tcPr>
          <w:p w:rsidR="00A414E9" w:rsidRDefault="00A414E9" w:rsidP="007206B7">
            <w:r w:rsidRPr="00F612FF">
              <w:rPr>
                <w:u w:val="single"/>
              </w:rPr>
              <w:t>Greeting Time</w:t>
            </w:r>
            <w:r>
              <w:t>: Child Messages:  #1 Tuesday</w:t>
            </w:r>
          </w:p>
          <w:p w:rsidR="00A414E9" w:rsidRDefault="00A414E9" w:rsidP="007206B7">
            <w:r>
              <w:t>Special Notes:</w:t>
            </w:r>
          </w:p>
          <w:p w:rsidR="00A414E9" w:rsidRPr="0080192F" w:rsidRDefault="00A414E9" w:rsidP="007206B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A414E9" w:rsidRDefault="00A414E9" w:rsidP="007206B7">
            <w:r>
              <w:t>#2 Leader</w:t>
            </w:r>
          </w:p>
          <w:p w:rsidR="00A414E9" w:rsidRPr="007A428C" w:rsidRDefault="00B1411E" w:rsidP="007206B7">
            <w:proofErr w:type="spellStart"/>
            <w:r>
              <w:t>Kade</w:t>
            </w:r>
            <w:proofErr w:type="spellEnd"/>
          </w:p>
        </w:tc>
        <w:tc>
          <w:tcPr>
            <w:tcW w:w="4140" w:type="dxa"/>
            <w:gridSpan w:val="2"/>
          </w:tcPr>
          <w:p w:rsidR="00A414E9" w:rsidRDefault="00A414E9" w:rsidP="007206B7">
            <w:r>
              <w:t>#3 Lunch /Snack</w:t>
            </w:r>
          </w:p>
          <w:p w:rsidR="00A414E9" w:rsidRPr="007A428C" w:rsidRDefault="00B1411E" w:rsidP="007206B7">
            <w:r>
              <w:t xml:space="preserve">Sausage, Egg Cheese Muffin, </w:t>
            </w:r>
            <w:proofErr w:type="spellStart"/>
            <w:r>
              <w:t>GoGurt</w:t>
            </w:r>
            <w:proofErr w:type="spellEnd"/>
          </w:p>
        </w:tc>
        <w:tc>
          <w:tcPr>
            <w:tcW w:w="3690" w:type="dxa"/>
            <w:gridSpan w:val="3"/>
          </w:tcPr>
          <w:p w:rsidR="00A414E9" w:rsidRDefault="00A414E9" w:rsidP="007206B7">
            <w:r>
              <w:t xml:space="preserve">#4 </w:t>
            </w:r>
          </w:p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A414E9" w:rsidRDefault="00A414E9" w:rsidP="007206B7">
            <w:r>
              <w:t>#5 Pledge</w:t>
            </w:r>
          </w:p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</w:p>
        </w:tc>
      </w:tr>
      <w:tr w:rsidR="00A414E9" w:rsidRPr="00F612FF" w:rsidTr="007206B7">
        <w:trPr>
          <w:trHeight w:val="432"/>
        </w:trPr>
        <w:tc>
          <w:tcPr>
            <w:tcW w:w="15192" w:type="dxa"/>
            <w:gridSpan w:val="10"/>
          </w:tcPr>
          <w:p w:rsidR="00A414E9" w:rsidRDefault="00A414E9" w:rsidP="007206B7">
            <w:r>
              <w:t xml:space="preserve">Transition:  </w:t>
            </w:r>
            <w:r w:rsidR="00DA19BF">
              <w:t>Draw a shape with white boards.</w:t>
            </w:r>
          </w:p>
          <w:p w:rsidR="00A414E9" w:rsidRPr="00F612FF" w:rsidRDefault="00A414E9" w:rsidP="007206B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Pr="0080192F" w:rsidRDefault="00A414E9" w:rsidP="007206B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414E9" w:rsidTr="007206B7">
        <w:trPr>
          <w:trHeight w:val="579"/>
        </w:trPr>
        <w:tc>
          <w:tcPr>
            <w:tcW w:w="15192" w:type="dxa"/>
            <w:gridSpan w:val="10"/>
          </w:tcPr>
          <w:p w:rsidR="00A414E9" w:rsidRDefault="00A414E9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414E9" w:rsidRDefault="00A414E9" w:rsidP="007206B7">
            <w:r>
              <w:t xml:space="preserve">Gym Time Activity: </w:t>
            </w:r>
            <w:r w:rsidR="00776052">
              <w:t>Yoga Poses</w:t>
            </w:r>
            <w:r>
              <w:t xml:space="preserve">          </w:t>
            </w:r>
          </w:p>
          <w:p w:rsidR="00A414E9" w:rsidRDefault="00A414E9" w:rsidP="007206B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A414E9" w:rsidTr="007206B7">
        <w:trPr>
          <w:trHeight w:val="1272"/>
        </w:trPr>
        <w:tc>
          <w:tcPr>
            <w:tcW w:w="7597" w:type="dxa"/>
            <w:gridSpan w:val="5"/>
          </w:tcPr>
          <w:p w:rsidR="001E5CFB" w:rsidRDefault="001E5CFB" w:rsidP="001E5CFB">
            <w:r w:rsidRPr="00DA6A9B">
              <w:rPr>
                <w:u w:val="single"/>
              </w:rPr>
              <w:t>Small Group</w:t>
            </w:r>
            <w:r>
              <w:t>: Making Turkeys</w:t>
            </w:r>
          </w:p>
          <w:p w:rsidR="001E5CFB" w:rsidRDefault="001E5CFB" w:rsidP="001E5CFB">
            <w:r>
              <w:t xml:space="preserve">Materials: </w:t>
            </w:r>
          </w:p>
          <w:p w:rsidR="001E5CFB" w:rsidRDefault="001E5CFB" w:rsidP="001E5CFB">
            <w:r>
              <w:t xml:space="preserve">Coffee Filters, Water colors, brown paper and a shoe tracing </w:t>
            </w:r>
          </w:p>
          <w:p w:rsidR="001E5CFB" w:rsidRDefault="001E5CFB" w:rsidP="001E5CFB"/>
          <w:p w:rsidR="00A414E9" w:rsidRPr="0080192F" w:rsidRDefault="001E5CFB" w:rsidP="001E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1E5CFB" w:rsidRDefault="001E5CFB" w:rsidP="001E5CFB">
            <w:r w:rsidRPr="00DA6A9B">
              <w:rPr>
                <w:u w:val="single"/>
              </w:rPr>
              <w:t>Small Group</w:t>
            </w:r>
            <w:r>
              <w:t>: Making Turkeys</w:t>
            </w:r>
          </w:p>
          <w:p w:rsidR="001E5CFB" w:rsidRDefault="001E5CFB" w:rsidP="001E5CFB">
            <w:r>
              <w:t xml:space="preserve">Materials: </w:t>
            </w:r>
          </w:p>
          <w:p w:rsidR="001E5CFB" w:rsidRDefault="001E5CFB" w:rsidP="001E5CFB">
            <w:r>
              <w:t xml:space="preserve">Coffee Filters, Water colors, brown paper and a shoe tracing </w:t>
            </w:r>
          </w:p>
          <w:p w:rsidR="001E5CFB" w:rsidRDefault="001E5CFB" w:rsidP="001E5CFB"/>
          <w:p w:rsidR="00A414E9" w:rsidRPr="0080192F" w:rsidRDefault="001E5CFB" w:rsidP="001E5C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147D4E" w:rsidTr="007206B7">
        <w:trPr>
          <w:trHeight w:val="1443"/>
        </w:trPr>
        <w:tc>
          <w:tcPr>
            <w:tcW w:w="2533" w:type="dxa"/>
          </w:tcPr>
          <w:p w:rsidR="00147D4E" w:rsidRPr="003132FC" w:rsidRDefault="00147D4E" w:rsidP="009171E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refer to different colors but not name them, match colors but not name them, sort by characteristics other than color.</w:t>
            </w:r>
          </w:p>
        </w:tc>
        <w:tc>
          <w:tcPr>
            <w:tcW w:w="2534" w:type="dxa"/>
            <w:gridSpan w:val="2"/>
          </w:tcPr>
          <w:p w:rsidR="00147D4E" w:rsidRPr="003132FC" w:rsidRDefault="00147D4E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one or more colors, sort one or more colors, match one or more colors.</w:t>
            </w:r>
          </w:p>
        </w:tc>
        <w:tc>
          <w:tcPr>
            <w:tcW w:w="2530" w:type="dxa"/>
            <w:gridSpan w:val="2"/>
          </w:tcPr>
          <w:p w:rsidR="00147D4E" w:rsidRPr="003132FC" w:rsidRDefault="00147D4E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several colors, put the colors into patterns and may ask to have more colors to make more complex patterns.</w:t>
            </w:r>
          </w:p>
        </w:tc>
        <w:tc>
          <w:tcPr>
            <w:tcW w:w="2532" w:type="dxa"/>
            <w:gridSpan w:val="2"/>
          </w:tcPr>
          <w:p w:rsidR="00147D4E" w:rsidRPr="003132FC" w:rsidRDefault="00147D4E" w:rsidP="009171EA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refer to different colors but not name them, match colors but not name them, sort by characteristics other than color.</w:t>
            </w:r>
          </w:p>
        </w:tc>
        <w:tc>
          <w:tcPr>
            <w:tcW w:w="2533" w:type="dxa"/>
          </w:tcPr>
          <w:p w:rsidR="00147D4E" w:rsidRPr="003132FC" w:rsidRDefault="00147D4E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one or more colors, sort one or more colors, match one or more colors.</w:t>
            </w:r>
          </w:p>
        </w:tc>
        <w:tc>
          <w:tcPr>
            <w:tcW w:w="2530" w:type="dxa"/>
            <w:gridSpan w:val="2"/>
          </w:tcPr>
          <w:p w:rsidR="00147D4E" w:rsidRPr="003132FC" w:rsidRDefault="00147D4E" w:rsidP="009171EA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147D4E" w:rsidRPr="003132FC" w:rsidRDefault="00147D4E" w:rsidP="009171EA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several colors, put the colors into patterns and may ask to have more colors to make more complex patterns.</w:t>
            </w:r>
          </w:p>
        </w:tc>
      </w:tr>
      <w:tr w:rsidR="00A414E9" w:rsidTr="007206B7">
        <w:tc>
          <w:tcPr>
            <w:tcW w:w="7597" w:type="dxa"/>
            <w:gridSpan w:val="5"/>
          </w:tcPr>
          <w:p w:rsidR="00A414E9" w:rsidRPr="0080192F" w:rsidRDefault="00A414E9" w:rsidP="007206B7">
            <w:r w:rsidRPr="0080192F">
              <w:t>Planning:</w:t>
            </w:r>
            <w:r w:rsidR="006F212F">
              <w:t xml:space="preserve"> Trace a shape to plan.</w:t>
            </w:r>
          </w:p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A414E9" w:rsidRDefault="00A414E9" w:rsidP="007206B7">
            <w:r>
              <w:t xml:space="preserve">Planning: </w:t>
            </w:r>
            <w:r w:rsidR="006F212F">
              <w:t>Trace a shape to plan.</w:t>
            </w:r>
          </w:p>
          <w:p w:rsidR="00A414E9" w:rsidRDefault="00A414E9" w:rsidP="007206B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A414E9" w:rsidTr="007206B7">
        <w:trPr>
          <w:trHeight w:val="318"/>
        </w:trPr>
        <w:tc>
          <w:tcPr>
            <w:tcW w:w="15192" w:type="dxa"/>
            <w:gridSpan w:val="10"/>
          </w:tcPr>
          <w:p w:rsidR="00A414E9" w:rsidRPr="008E2097" w:rsidRDefault="00A414E9" w:rsidP="007206B7">
            <w:pPr>
              <w:rPr>
                <w:sz w:val="16"/>
                <w:szCs w:val="16"/>
              </w:rPr>
            </w:pPr>
            <w:r>
              <w:t xml:space="preserve">Work Time: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Pr="008E2097" w:rsidRDefault="00A414E9" w:rsidP="007206B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A414E9" w:rsidTr="007206B7">
        <w:tc>
          <w:tcPr>
            <w:tcW w:w="7597" w:type="dxa"/>
            <w:gridSpan w:val="5"/>
          </w:tcPr>
          <w:p w:rsidR="00A414E9" w:rsidRDefault="00A414E9" w:rsidP="007206B7">
            <w:r>
              <w:t xml:space="preserve">Recall Time: </w:t>
            </w:r>
            <w:r w:rsidR="006F212F">
              <w:t>Pull a shape out of the bag to recall.</w:t>
            </w:r>
          </w:p>
          <w:p w:rsidR="00A414E9" w:rsidRPr="008E2097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A414E9" w:rsidRDefault="00A414E9" w:rsidP="007206B7">
            <w:r>
              <w:t>Recall Time:</w:t>
            </w:r>
            <w:r w:rsidR="006F212F">
              <w:t xml:space="preserve"> Pull a shape out of the bag to recall.</w:t>
            </w:r>
          </w:p>
          <w:p w:rsidR="00A414E9" w:rsidRDefault="00A414E9" w:rsidP="007206B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>
              <w:t>Outside Time/Gym:</w:t>
            </w:r>
          </w:p>
          <w:p w:rsidR="00A414E9" w:rsidRPr="008E2097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414E9" w:rsidTr="007206B7">
        <w:trPr>
          <w:trHeight w:val="273"/>
        </w:trPr>
        <w:tc>
          <w:tcPr>
            <w:tcW w:w="15192" w:type="dxa"/>
            <w:gridSpan w:val="10"/>
          </w:tcPr>
          <w:p w:rsidR="00A414E9" w:rsidRPr="008E2097" w:rsidRDefault="00A414E9" w:rsidP="007206B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A414E9" w:rsidRPr="00776052" w:rsidRDefault="00873400" w:rsidP="00776052">
            <w:r>
              <w:t>Sort by Shape using mats</w:t>
            </w:r>
          </w:p>
          <w:p w:rsidR="00A414E9" w:rsidRPr="008474B8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A414E9" w:rsidTr="007206B7">
        <w:trPr>
          <w:trHeight w:val="318"/>
        </w:trPr>
        <w:tc>
          <w:tcPr>
            <w:tcW w:w="15192" w:type="dxa"/>
            <w:gridSpan w:val="10"/>
          </w:tcPr>
          <w:p w:rsidR="00A414E9" w:rsidRPr="008474B8" w:rsidRDefault="00A414E9" w:rsidP="007206B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A414E9" w:rsidTr="007206B7">
        <w:trPr>
          <w:trHeight w:val="336"/>
        </w:trPr>
        <w:tc>
          <w:tcPr>
            <w:tcW w:w="15192" w:type="dxa"/>
            <w:gridSpan w:val="10"/>
          </w:tcPr>
          <w:p w:rsidR="00A414E9" w:rsidRPr="008474B8" w:rsidRDefault="00A414E9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414E9" w:rsidTr="007206B7">
        <w:trPr>
          <w:trHeight w:val="345"/>
        </w:trPr>
        <w:tc>
          <w:tcPr>
            <w:tcW w:w="15192" w:type="dxa"/>
            <w:gridSpan w:val="10"/>
          </w:tcPr>
          <w:p w:rsidR="00A414E9" w:rsidRDefault="00A414E9" w:rsidP="007206B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>
              <w:t>Dismiss:</w:t>
            </w:r>
          </w:p>
        </w:tc>
      </w:tr>
    </w:tbl>
    <w:p w:rsidR="00A414E9" w:rsidRPr="00A825D3" w:rsidRDefault="00A414E9" w:rsidP="00A414E9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Wednesday, November 12, 2014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count to 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985"/>
        <w:gridCol w:w="549"/>
        <w:gridCol w:w="981"/>
        <w:gridCol w:w="1549"/>
        <w:gridCol w:w="2321"/>
        <w:gridCol w:w="211"/>
        <w:gridCol w:w="2533"/>
        <w:gridCol w:w="946"/>
        <w:gridCol w:w="1584"/>
      </w:tblGrid>
      <w:tr w:rsidR="00A414E9" w:rsidTr="007206B7">
        <w:tc>
          <w:tcPr>
            <w:tcW w:w="7597" w:type="dxa"/>
            <w:gridSpan w:val="5"/>
          </w:tcPr>
          <w:p w:rsidR="00A414E9" w:rsidRDefault="00A414E9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A414E9" w:rsidRDefault="00A414E9" w:rsidP="007206B7">
            <w:r>
              <w:t>Adult at Rug: Sub</w:t>
            </w:r>
          </w:p>
        </w:tc>
      </w:tr>
      <w:tr w:rsidR="00A414E9" w:rsidTr="007206B7">
        <w:trPr>
          <w:trHeight w:val="354"/>
        </w:trPr>
        <w:tc>
          <w:tcPr>
            <w:tcW w:w="15192" w:type="dxa"/>
            <w:gridSpan w:val="10"/>
          </w:tcPr>
          <w:p w:rsidR="00A414E9" w:rsidRDefault="00A414E9" w:rsidP="007206B7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B1411E">
              <w:t>Dot Painting</w:t>
            </w:r>
          </w:p>
        </w:tc>
      </w:tr>
      <w:tr w:rsidR="00A414E9" w:rsidTr="007206B7">
        <w:trPr>
          <w:trHeight w:val="624"/>
        </w:trPr>
        <w:tc>
          <w:tcPr>
            <w:tcW w:w="15192" w:type="dxa"/>
            <w:gridSpan w:val="10"/>
          </w:tcPr>
          <w:p w:rsidR="00A414E9" w:rsidRDefault="00A414E9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414E9" w:rsidRDefault="00A414E9" w:rsidP="007206B7">
            <w:r>
              <w:t xml:space="preserve">Music and Movement Activity: </w:t>
            </w:r>
            <w:r w:rsidR="00776052">
              <w:t xml:space="preserve">Little Miss </w:t>
            </w:r>
            <w:proofErr w:type="spellStart"/>
            <w:r w:rsidR="00776052">
              <w:t>Muffett</w:t>
            </w:r>
            <w:proofErr w:type="spellEnd"/>
          </w:p>
          <w:p w:rsidR="00A414E9" w:rsidRPr="00615E5A" w:rsidRDefault="00A414E9" w:rsidP="007206B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414E9" w:rsidRPr="0080192F" w:rsidTr="007206B7">
        <w:trPr>
          <w:trHeight w:val="828"/>
        </w:trPr>
        <w:tc>
          <w:tcPr>
            <w:tcW w:w="4518" w:type="dxa"/>
            <w:gridSpan w:val="2"/>
          </w:tcPr>
          <w:p w:rsidR="00A414E9" w:rsidRDefault="00A414E9" w:rsidP="007206B7">
            <w:r w:rsidRPr="00F612FF">
              <w:rPr>
                <w:u w:val="single"/>
              </w:rPr>
              <w:t>Greeting Time</w:t>
            </w:r>
            <w:r>
              <w:t>: Child Messages:  #1 Wednesday</w:t>
            </w:r>
          </w:p>
          <w:p w:rsidR="00A414E9" w:rsidRDefault="00A414E9" w:rsidP="007206B7">
            <w:r>
              <w:t>Special Notes:</w:t>
            </w:r>
          </w:p>
          <w:p w:rsidR="00A414E9" w:rsidRPr="0080192F" w:rsidRDefault="00A414E9" w:rsidP="007206B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A414E9" w:rsidRDefault="00A414E9" w:rsidP="007206B7">
            <w:r>
              <w:t>#2 Leader</w:t>
            </w:r>
          </w:p>
          <w:p w:rsidR="00A414E9" w:rsidRPr="007A428C" w:rsidRDefault="00B1411E" w:rsidP="007206B7">
            <w:proofErr w:type="spellStart"/>
            <w:r>
              <w:t>Nevaeh</w:t>
            </w:r>
            <w:proofErr w:type="spellEnd"/>
          </w:p>
        </w:tc>
        <w:tc>
          <w:tcPr>
            <w:tcW w:w="3870" w:type="dxa"/>
            <w:gridSpan w:val="2"/>
          </w:tcPr>
          <w:p w:rsidR="00A414E9" w:rsidRDefault="00A414E9" w:rsidP="007206B7">
            <w:r>
              <w:t>#3 Lunch /Snack</w:t>
            </w:r>
          </w:p>
          <w:p w:rsidR="00A414E9" w:rsidRPr="007A428C" w:rsidRDefault="00B1411E" w:rsidP="007206B7">
            <w:r>
              <w:t>Cheeseburger/ Chips &amp; Salsa and Cheese</w:t>
            </w:r>
          </w:p>
        </w:tc>
        <w:tc>
          <w:tcPr>
            <w:tcW w:w="3690" w:type="dxa"/>
            <w:gridSpan w:val="3"/>
          </w:tcPr>
          <w:p w:rsidR="00A414E9" w:rsidRDefault="00A414E9" w:rsidP="007206B7">
            <w:r>
              <w:t xml:space="preserve">#4 </w:t>
            </w:r>
          </w:p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A414E9" w:rsidRDefault="00A414E9" w:rsidP="007206B7">
            <w:r>
              <w:t>#5 Pledge</w:t>
            </w:r>
          </w:p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</w:p>
        </w:tc>
      </w:tr>
      <w:tr w:rsidR="00A414E9" w:rsidRPr="00F612FF" w:rsidTr="007206B7">
        <w:trPr>
          <w:trHeight w:val="432"/>
        </w:trPr>
        <w:tc>
          <w:tcPr>
            <w:tcW w:w="15192" w:type="dxa"/>
            <w:gridSpan w:val="10"/>
          </w:tcPr>
          <w:p w:rsidR="00A414E9" w:rsidRDefault="00A414E9" w:rsidP="007206B7">
            <w:r>
              <w:t xml:space="preserve">Transition:  </w:t>
            </w:r>
            <w:r w:rsidR="009226AD">
              <w:t>Ten Tricks</w:t>
            </w:r>
          </w:p>
          <w:p w:rsidR="00A414E9" w:rsidRPr="00F612FF" w:rsidRDefault="00A414E9" w:rsidP="007206B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Pr="0080192F" w:rsidRDefault="00A414E9" w:rsidP="007206B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414E9" w:rsidTr="007206B7">
        <w:trPr>
          <w:trHeight w:val="579"/>
        </w:trPr>
        <w:tc>
          <w:tcPr>
            <w:tcW w:w="15192" w:type="dxa"/>
            <w:gridSpan w:val="10"/>
          </w:tcPr>
          <w:p w:rsidR="00A414E9" w:rsidRDefault="00A414E9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414E9" w:rsidRDefault="00A414E9" w:rsidP="007206B7">
            <w:r>
              <w:t xml:space="preserve">Gym Time Activity:  </w:t>
            </w:r>
            <w:r w:rsidR="00776052">
              <w:t>Fast and Slow Streamers</w:t>
            </w:r>
            <w:r>
              <w:t xml:space="preserve"> </w:t>
            </w:r>
          </w:p>
          <w:p w:rsidR="00A414E9" w:rsidRDefault="00A414E9" w:rsidP="007206B7">
            <w:pPr>
              <w:jc w:val="right"/>
            </w:pPr>
            <w:r>
              <w:rPr>
                <w:sz w:val="16"/>
                <w:szCs w:val="16"/>
              </w:rPr>
              <w:t xml:space="preserve"> 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A414E9" w:rsidTr="007206B7">
        <w:trPr>
          <w:trHeight w:val="1272"/>
        </w:trPr>
        <w:tc>
          <w:tcPr>
            <w:tcW w:w="7597" w:type="dxa"/>
            <w:gridSpan w:val="5"/>
          </w:tcPr>
          <w:p w:rsidR="00A414E9" w:rsidRDefault="00A414E9" w:rsidP="007206B7">
            <w:r w:rsidRPr="00DA6A9B">
              <w:rPr>
                <w:u w:val="single"/>
              </w:rPr>
              <w:t>Small Group</w:t>
            </w:r>
            <w:r>
              <w:t>: Miss Kara’s Activity</w:t>
            </w:r>
          </w:p>
          <w:p w:rsidR="00A414E9" w:rsidRDefault="00A414E9" w:rsidP="007206B7">
            <w:r>
              <w:t xml:space="preserve">Materials: </w:t>
            </w:r>
          </w:p>
          <w:p w:rsidR="00A414E9" w:rsidRDefault="00A414E9" w:rsidP="007206B7"/>
          <w:p w:rsidR="00A414E9" w:rsidRDefault="00A414E9" w:rsidP="007206B7"/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A414E9" w:rsidRDefault="00A414E9" w:rsidP="007206B7">
            <w:r w:rsidRPr="00DA6A9B">
              <w:rPr>
                <w:u w:val="single"/>
              </w:rPr>
              <w:t>Small Group</w:t>
            </w:r>
            <w:r>
              <w:t>: Miss Kara’s Activity</w:t>
            </w:r>
          </w:p>
          <w:p w:rsidR="00A414E9" w:rsidRDefault="00A414E9" w:rsidP="007206B7">
            <w:r>
              <w:t>Materials:</w:t>
            </w:r>
          </w:p>
          <w:p w:rsidR="00A414E9" w:rsidRDefault="00A414E9" w:rsidP="007206B7"/>
          <w:p w:rsidR="00A414E9" w:rsidRDefault="00A414E9" w:rsidP="007206B7"/>
          <w:p w:rsidR="00A414E9" w:rsidRDefault="00A414E9" w:rsidP="007206B7">
            <w:pPr>
              <w:jc w:val="right"/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A414E9" w:rsidTr="007206B7">
        <w:trPr>
          <w:trHeight w:val="1443"/>
        </w:trPr>
        <w:tc>
          <w:tcPr>
            <w:tcW w:w="2533" w:type="dxa"/>
          </w:tcPr>
          <w:p w:rsidR="00A414E9" w:rsidRDefault="00A414E9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414E9" w:rsidRPr="00260975" w:rsidRDefault="00A414E9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4" w:type="dxa"/>
            <w:gridSpan w:val="2"/>
          </w:tcPr>
          <w:p w:rsidR="00A414E9" w:rsidRDefault="00A414E9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414E9" w:rsidRPr="00260975" w:rsidRDefault="00A414E9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414E9" w:rsidRDefault="00A414E9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414E9" w:rsidRPr="00260975" w:rsidRDefault="00A414E9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2" w:type="dxa"/>
            <w:gridSpan w:val="2"/>
          </w:tcPr>
          <w:p w:rsidR="00A414E9" w:rsidRDefault="00A414E9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Earlier</w:t>
            </w:r>
          </w:p>
          <w:p w:rsidR="00A414E9" w:rsidRPr="00260975" w:rsidRDefault="00A414E9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2533" w:type="dxa"/>
          </w:tcPr>
          <w:p w:rsidR="00A414E9" w:rsidRDefault="00A414E9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Middle</w:t>
            </w:r>
          </w:p>
          <w:p w:rsidR="00A414E9" w:rsidRPr="00D33096" w:rsidRDefault="00A414E9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  <w:tc>
          <w:tcPr>
            <w:tcW w:w="2530" w:type="dxa"/>
            <w:gridSpan w:val="2"/>
          </w:tcPr>
          <w:p w:rsidR="00A414E9" w:rsidRDefault="00A414E9" w:rsidP="007206B7">
            <w:pPr>
              <w:jc w:val="center"/>
              <w:rPr>
                <w:sz w:val="16"/>
                <w:szCs w:val="16"/>
                <w:u w:val="single"/>
              </w:rPr>
            </w:pPr>
            <w:r w:rsidRPr="001E45C5">
              <w:rPr>
                <w:sz w:val="16"/>
                <w:szCs w:val="16"/>
                <w:u w:val="single"/>
              </w:rPr>
              <w:t>Later</w:t>
            </w:r>
          </w:p>
          <w:p w:rsidR="00A414E9" w:rsidRPr="00D33096" w:rsidRDefault="00A414E9" w:rsidP="0072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May </w:t>
            </w:r>
          </w:p>
        </w:tc>
      </w:tr>
      <w:tr w:rsidR="00A414E9" w:rsidTr="007206B7">
        <w:tc>
          <w:tcPr>
            <w:tcW w:w="7597" w:type="dxa"/>
            <w:gridSpan w:val="5"/>
          </w:tcPr>
          <w:p w:rsidR="00A414E9" w:rsidRPr="0080192F" w:rsidRDefault="00A414E9" w:rsidP="007206B7">
            <w:r w:rsidRPr="0080192F">
              <w:t>Planning:</w:t>
            </w:r>
            <w:r>
              <w:t xml:space="preserve"> </w:t>
            </w:r>
            <w:r w:rsidR="006F212F">
              <w:t>Count ten objects then pan.</w:t>
            </w:r>
          </w:p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A414E9" w:rsidRDefault="00A414E9" w:rsidP="007206B7">
            <w:r>
              <w:t xml:space="preserve">Planning: </w:t>
            </w:r>
            <w:r w:rsidR="006F212F">
              <w:t>Count ten objects then pan.</w:t>
            </w:r>
          </w:p>
          <w:p w:rsidR="00A414E9" w:rsidRDefault="00A414E9" w:rsidP="007206B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A414E9" w:rsidTr="007206B7">
        <w:trPr>
          <w:trHeight w:val="318"/>
        </w:trPr>
        <w:tc>
          <w:tcPr>
            <w:tcW w:w="15192" w:type="dxa"/>
            <w:gridSpan w:val="10"/>
          </w:tcPr>
          <w:p w:rsidR="00A414E9" w:rsidRPr="008E2097" w:rsidRDefault="00A414E9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Pr="008E2097" w:rsidRDefault="00A414E9" w:rsidP="007206B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A414E9" w:rsidTr="007206B7">
        <w:tc>
          <w:tcPr>
            <w:tcW w:w="7597" w:type="dxa"/>
            <w:gridSpan w:val="5"/>
          </w:tcPr>
          <w:p w:rsidR="00A414E9" w:rsidRDefault="00A414E9" w:rsidP="007206B7">
            <w:r>
              <w:t xml:space="preserve">Recall Time: </w:t>
            </w:r>
            <w:r w:rsidR="006F212F">
              <w:t>Use the microphone to recall.</w:t>
            </w:r>
          </w:p>
          <w:p w:rsidR="00A414E9" w:rsidRPr="008E2097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A414E9" w:rsidRDefault="00A414E9" w:rsidP="007206B7">
            <w:r>
              <w:t xml:space="preserve">Recall Time: </w:t>
            </w:r>
            <w:r w:rsidR="006F212F">
              <w:t>Use the microphone to recall.</w:t>
            </w:r>
          </w:p>
          <w:p w:rsidR="00A414E9" w:rsidRDefault="00A414E9" w:rsidP="007206B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>
              <w:t>Outside Time/Gym:</w:t>
            </w:r>
          </w:p>
          <w:p w:rsidR="00A414E9" w:rsidRPr="008E2097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414E9" w:rsidTr="007206B7">
        <w:trPr>
          <w:trHeight w:val="273"/>
        </w:trPr>
        <w:tc>
          <w:tcPr>
            <w:tcW w:w="15192" w:type="dxa"/>
            <w:gridSpan w:val="10"/>
          </w:tcPr>
          <w:p w:rsidR="00A414E9" w:rsidRPr="008E2097" w:rsidRDefault="00A414E9" w:rsidP="007206B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A414E9" w:rsidRPr="00776052" w:rsidRDefault="00776052" w:rsidP="00776052">
            <w:r>
              <w:t>Scholastic Story</w:t>
            </w:r>
          </w:p>
          <w:p w:rsidR="00A414E9" w:rsidRPr="008474B8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A414E9" w:rsidTr="007206B7">
        <w:trPr>
          <w:trHeight w:val="318"/>
        </w:trPr>
        <w:tc>
          <w:tcPr>
            <w:tcW w:w="15192" w:type="dxa"/>
            <w:gridSpan w:val="10"/>
          </w:tcPr>
          <w:p w:rsidR="00A414E9" w:rsidRPr="008474B8" w:rsidRDefault="00A414E9" w:rsidP="007206B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A414E9" w:rsidTr="007206B7">
        <w:trPr>
          <w:trHeight w:val="336"/>
        </w:trPr>
        <w:tc>
          <w:tcPr>
            <w:tcW w:w="15192" w:type="dxa"/>
            <w:gridSpan w:val="10"/>
          </w:tcPr>
          <w:p w:rsidR="00A414E9" w:rsidRPr="008474B8" w:rsidRDefault="00A414E9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A414E9" w:rsidTr="007206B7">
        <w:trPr>
          <w:trHeight w:val="345"/>
        </w:trPr>
        <w:tc>
          <w:tcPr>
            <w:tcW w:w="15192" w:type="dxa"/>
            <w:gridSpan w:val="10"/>
          </w:tcPr>
          <w:p w:rsidR="00A414E9" w:rsidRDefault="00A414E9" w:rsidP="007206B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Default="00A414E9" w:rsidP="007206B7">
            <w:r>
              <w:t>Dismiss:</w:t>
            </w:r>
          </w:p>
        </w:tc>
      </w:tr>
    </w:tbl>
    <w:p w:rsidR="00A414E9" w:rsidRPr="00A825D3" w:rsidRDefault="00A414E9" w:rsidP="00A414E9">
      <w:pPr>
        <w:spacing w:after="120"/>
      </w:pPr>
      <w:r>
        <w:rPr>
          <w:b/>
          <w:u w:val="single"/>
        </w:rPr>
        <w:lastRenderedPageBreak/>
        <w:t>Date</w:t>
      </w:r>
      <w:r w:rsidRPr="00C401E4">
        <w:rPr>
          <w:u w:val="single"/>
        </w:rPr>
        <w:t>:</w:t>
      </w:r>
      <w:r>
        <w:t xml:space="preserve"> </w:t>
      </w:r>
      <w:r>
        <w:rPr>
          <w:color w:val="0070C0"/>
        </w:rPr>
        <w:t xml:space="preserve">Thursday, November 13, 2014                               </w:t>
      </w:r>
      <w:r>
        <w:rPr>
          <w:b/>
        </w:rPr>
        <w:t xml:space="preserve"> </w:t>
      </w:r>
      <w:r w:rsidRPr="00F7776E">
        <w:rPr>
          <w:b/>
          <w:u w:val="single"/>
        </w:rPr>
        <w:t>Creative Minds 3</w:t>
      </w:r>
      <w:r>
        <w:tab/>
      </w:r>
      <w:r>
        <w:tab/>
      </w:r>
      <w:r>
        <w:tab/>
      </w:r>
      <w:r w:rsidRPr="00C401E4">
        <w:rPr>
          <w:b/>
          <w:u w:val="single"/>
        </w:rPr>
        <w:t>Target Focus:</w:t>
      </w:r>
      <w:r>
        <w:t xml:space="preserve"> </w:t>
      </w:r>
      <w:r w:rsidRPr="00695EB4">
        <w:rPr>
          <w:color w:val="FF0000"/>
        </w:rPr>
        <w:t>I can</w:t>
      </w:r>
      <w:r>
        <w:rPr>
          <w:color w:val="FF0000"/>
        </w:rPr>
        <w:t xml:space="preserve"> say letters.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3"/>
        <w:gridCol w:w="1715"/>
        <w:gridCol w:w="819"/>
        <w:gridCol w:w="711"/>
        <w:gridCol w:w="1819"/>
        <w:gridCol w:w="2321"/>
        <w:gridCol w:w="211"/>
        <w:gridCol w:w="2533"/>
        <w:gridCol w:w="946"/>
        <w:gridCol w:w="1584"/>
      </w:tblGrid>
      <w:tr w:rsidR="00A414E9" w:rsidTr="007206B7">
        <w:tc>
          <w:tcPr>
            <w:tcW w:w="7597" w:type="dxa"/>
            <w:gridSpan w:val="5"/>
          </w:tcPr>
          <w:p w:rsidR="00A414E9" w:rsidRDefault="00A414E9" w:rsidP="007206B7">
            <w:r>
              <w:t>Adult at Door: Mrs. Z</w:t>
            </w:r>
          </w:p>
        </w:tc>
        <w:tc>
          <w:tcPr>
            <w:tcW w:w="7595" w:type="dxa"/>
            <w:gridSpan w:val="5"/>
          </w:tcPr>
          <w:p w:rsidR="00A414E9" w:rsidRDefault="00A414E9" w:rsidP="007206B7">
            <w:r>
              <w:t>Adult at Rug: Sub</w:t>
            </w:r>
          </w:p>
        </w:tc>
      </w:tr>
      <w:tr w:rsidR="00A414E9" w:rsidTr="007206B7">
        <w:trPr>
          <w:trHeight w:val="354"/>
        </w:trPr>
        <w:tc>
          <w:tcPr>
            <w:tcW w:w="15192" w:type="dxa"/>
            <w:gridSpan w:val="10"/>
          </w:tcPr>
          <w:p w:rsidR="00A414E9" w:rsidRDefault="00A414E9" w:rsidP="007206B7">
            <w:pPr>
              <w:rPr>
                <w:u w:val="single"/>
              </w:rPr>
            </w:pPr>
            <w:r>
              <w:rPr>
                <w:u w:val="single"/>
              </w:rPr>
              <w:t>Sign In Activity:</w:t>
            </w:r>
            <w:r>
              <w:t xml:space="preserve"> </w:t>
            </w:r>
            <w:r w:rsidR="00B1411E">
              <w:t>Dot Painting</w:t>
            </w:r>
          </w:p>
        </w:tc>
      </w:tr>
      <w:tr w:rsidR="00A414E9" w:rsidTr="007206B7">
        <w:trPr>
          <w:trHeight w:val="624"/>
        </w:trPr>
        <w:tc>
          <w:tcPr>
            <w:tcW w:w="15192" w:type="dxa"/>
            <w:gridSpan w:val="10"/>
          </w:tcPr>
          <w:p w:rsidR="00A414E9" w:rsidRDefault="00A414E9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414E9" w:rsidRDefault="00A414E9" w:rsidP="007206B7">
            <w:r>
              <w:t xml:space="preserve">Music and Movement Activity: </w:t>
            </w:r>
            <w:r w:rsidR="00776052">
              <w:t>Goldilocks and the Rhythm Sticks</w:t>
            </w:r>
          </w:p>
          <w:p w:rsidR="00A414E9" w:rsidRPr="00285B7A" w:rsidRDefault="00A414E9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Awareness, #41 Music, #42 Movement</w:t>
            </w:r>
          </w:p>
        </w:tc>
      </w:tr>
      <w:tr w:rsidR="00A414E9" w:rsidRPr="0080192F" w:rsidTr="007206B7">
        <w:trPr>
          <w:trHeight w:val="828"/>
        </w:trPr>
        <w:tc>
          <w:tcPr>
            <w:tcW w:w="4248" w:type="dxa"/>
            <w:gridSpan w:val="2"/>
          </w:tcPr>
          <w:p w:rsidR="00A414E9" w:rsidRDefault="00A414E9" w:rsidP="007206B7">
            <w:r w:rsidRPr="00F612FF">
              <w:rPr>
                <w:u w:val="single"/>
              </w:rPr>
              <w:t>Greeting Time</w:t>
            </w:r>
            <w:r>
              <w:t>: Child Messages:  #1 Thursday</w:t>
            </w:r>
          </w:p>
          <w:p w:rsidR="00A414E9" w:rsidRDefault="00A414E9" w:rsidP="007206B7">
            <w:r>
              <w:t>Special Notes:</w:t>
            </w:r>
          </w:p>
          <w:p w:rsidR="00A414E9" w:rsidRPr="0080192F" w:rsidRDefault="00A414E9" w:rsidP="007206B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</w:tcPr>
          <w:p w:rsidR="00A414E9" w:rsidRDefault="00A414E9" w:rsidP="007206B7">
            <w:r>
              <w:t>#2 Leader</w:t>
            </w:r>
          </w:p>
          <w:p w:rsidR="00A414E9" w:rsidRPr="007A428C" w:rsidRDefault="00B1411E" w:rsidP="007206B7">
            <w:r>
              <w:t>Ellie</w:t>
            </w:r>
          </w:p>
        </w:tc>
        <w:tc>
          <w:tcPr>
            <w:tcW w:w="4140" w:type="dxa"/>
            <w:gridSpan w:val="2"/>
          </w:tcPr>
          <w:p w:rsidR="00A414E9" w:rsidRDefault="00A414E9" w:rsidP="007206B7">
            <w:r>
              <w:t>#3 Lunch /Snack</w:t>
            </w:r>
          </w:p>
          <w:p w:rsidR="00A414E9" w:rsidRPr="007A428C" w:rsidRDefault="00B1411E" w:rsidP="007206B7">
            <w:r>
              <w:t>Chicken Rings/ Graham Crackers &amp; Pudding</w:t>
            </w:r>
          </w:p>
        </w:tc>
        <w:tc>
          <w:tcPr>
            <w:tcW w:w="3690" w:type="dxa"/>
            <w:gridSpan w:val="3"/>
          </w:tcPr>
          <w:p w:rsidR="00A414E9" w:rsidRDefault="00A414E9" w:rsidP="007206B7">
            <w:r>
              <w:t xml:space="preserve">#4 </w:t>
            </w:r>
          </w:p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A414E9" w:rsidRDefault="00A414E9" w:rsidP="007206B7">
            <w:r>
              <w:t>#5 Pledge</w:t>
            </w:r>
          </w:p>
          <w:p w:rsidR="00A414E9" w:rsidRPr="0080192F" w:rsidRDefault="00A414E9" w:rsidP="007206B7">
            <w:pPr>
              <w:jc w:val="right"/>
              <w:rPr>
                <w:sz w:val="16"/>
                <w:szCs w:val="16"/>
              </w:rPr>
            </w:pPr>
          </w:p>
        </w:tc>
      </w:tr>
      <w:tr w:rsidR="00A414E9" w:rsidRPr="00F612FF" w:rsidTr="007206B7">
        <w:trPr>
          <w:trHeight w:val="432"/>
        </w:trPr>
        <w:tc>
          <w:tcPr>
            <w:tcW w:w="15192" w:type="dxa"/>
            <w:gridSpan w:val="10"/>
          </w:tcPr>
          <w:p w:rsidR="00A414E9" w:rsidRDefault="00A414E9" w:rsidP="007206B7">
            <w:r>
              <w:t xml:space="preserve">Transition:  </w:t>
            </w:r>
            <w:r w:rsidR="009226AD">
              <w:t>Who took the cookies from the cookie jar (then that person pulls out a letter and says its name.</w:t>
            </w:r>
          </w:p>
          <w:p w:rsidR="00A414E9" w:rsidRPr="00F612FF" w:rsidRDefault="00A414E9" w:rsidP="007206B7">
            <w:pPr>
              <w:jc w:val="right"/>
              <w:rPr>
                <w:u w:val="single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#11 Community, #24 Phonological Awareness, #54 Community Roles</w:t>
            </w:r>
          </w:p>
        </w:tc>
      </w:tr>
      <w:tr w:rsidR="00A414E9" w:rsidTr="007206B7">
        <w:tc>
          <w:tcPr>
            <w:tcW w:w="15192" w:type="dxa"/>
            <w:gridSpan w:val="10"/>
          </w:tcPr>
          <w:p w:rsidR="00A414E9" w:rsidRPr="0080192F" w:rsidRDefault="00A414E9" w:rsidP="007206B7">
            <w:pPr>
              <w:rPr>
                <w:sz w:val="16"/>
                <w:szCs w:val="16"/>
              </w:rPr>
            </w:pPr>
            <w:r>
              <w:t xml:space="preserve">Breakfast: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A414E9" w:rsidTr="007206B7">
        <w:trPr>
          <w:trHeight w:val="579"/>
        </w:trPr>
        <w:tc>
          <w:tcPr>
            <w:tcW w:w="15192" w:type="dxa"/>
            <w:gridSpan w:val="10"/>
          </w:tcPr>
          <w:p w:rsidR="00A414E9" w:rsidRDefault="00A414E9" w:rsidP="007206B7">
            <w:r>
              <w:rPr>
                <w:u w:val="single"/>
              </w:rPr>
              <w:t>Large Group Time:</w:t>
            </w:r>
            <w:r>
              <w:t xml:space="preserve"> </w:t>
            </w:r>
          </w:p>
          <w:p w:rsidR="00A414E9" w:rsidRDefault="00A414E9" w:rsidP="007206B7">
            <w:r>
              <w:t xml:space="preserve">Gym Time Activity: </w:t>
            </w:r>
            <w:r w:rsidR="00776052">
              <w:t>What Time is it Mr. Fox?</w:t>
            </w:r>
            <w:r>
              <w:t xml:space="preserve">  </w:t>
            </w:r>
          </w:p>
          <w:p w:rsidR="00A414E9" w:rsidRDefault="00A414E9" w:rsidP="007206B7">
            <w:pPr>
              <w:jc w:val="right"/>
            </w:pPr>
            <w:r>
              <w:rPr>
                <w:sz w:val="16"/>
                <w:szCs w:val="16"/>
              </w:rPr>
              <w:t>#</w:t>
            </w:r>
            <w:r w:rsidRPr="00285B7A">
              <w:rPr>
                <w:sz w:val="16"/>
                <w:szCs w:val="16"/>
              </w:rPr>
              <w:t>16 Gross- Motor Activity, #18 Body Awareness</w:t>
            </w:r>
          </w:p>
        </w:tc>
      </w:tr>
      <w:tr w:rsidR="006F212F" w:rsidTr="007206B7">
        <w:trPr>
          <w:trHeight w:val="1272"/>
        </w:trPr>
        <w:tc>
          <w:tcPr>
            <w:tcW w:w="7597" w:type="dxa"/>
            <w:gridSpan w:val="5"/>
          </w:tcPr>
          <w:p w:rsidR="006F212F" w:rsidRDefault="006F212F" w:rsidP="007206B7">
            <w:r w:rsidRPr="00DA6A9B">
              <w:rPr>
                <w:u w:val="single"/>
              </w:rPr>
              <w:t>Small Group</w:t>
            </w:r>
            <w:r>
              <w:t xml:space="preserve">: </w:t>
            </w:r>
            <w:r w:rsidR="00873400">
              <w:t>Color signs</w:t>
            </w:r>
          </w:p>
          <w:p w:rsidR="006F212F" w:rsidRDefault="006F212F" w:rsidP="007206B7">
            <w:r>
              <w:t xml:space="preserve">Materials: </w:t>
            </w:r>
          </w:p>
          <w:p w:rsidR="006F212F" w:rsidRDefault="00873400" w:rsidP="007206B7">
            <w:r>
              <w:t>Orange, Purple and Brown Paint</w:t>
            </w:r>
          </w:p>
          <w:p w:rsidR="00873400" w:rsidRDefault="00873400" w:rsidP="007206B7"/>
          <w:p w:rsidR="006F212F" w:rsidRPr="0080192F" w:rsidRDefault="006F212F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  <w:tc>
          <w:tcPr>
            <w:tcW w:w="7595" w:type="dxa"/>
            <w:gridSpan w:val="5"/>
          </w:tcPr>
          <w:p w:rsidR="00873400" w:rsidRDefault="00873400" w:rsidP="00873400">
            <w:r w:rsidRPr="00DA6A9B">
              <w:rPr>
                <w:u w:val="single"/>
              </w:rPr>
              <w:t>Small Group</w:t>
            </w:r>
            <w:r>
              <w:t>: Color signs</w:t>
            </w:r>
          </w:p>
          <w:p w:rsidR="00873400" w:rsidRDefault="00873400" w:rsidP="00873400">
            <w:r>
              <w:t xml:space="preserve">Materials: </w:t>
            </w:r>
          </w:p>
          <w:p w:rsidR="00873400" w:rsidRDefault="00873400" w:rsidP="00873400">
            <w:r>
              <w:t>Orange, Purple and Brown Paint</w:t>
            </w:r>
          </w:p>
          <w:p w:rsidR="006F212F" w:rsidRDefault="006F212F" w:rsidP="007206B7"/>
          <w:p w:rsidR="006F212F" w:rsidRPr="0080192F" w:rsidRDefault="006F212F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 Engagement, #5 Use of Resources, #12 Building Relationships</w:t>
            </w:r>
          </w:p>
        </w:tc>
      </w:tr>
      <w:tr w:rsidR="00873400" w:rsidTr="007206B7">
        <w:trPr>
          <w:trHeight w:val="1443"/>
        </w:trPr>
        <w:tc>
          <w:tcPr>
            <w:tcW w:w="2533" w:type="dxa"/>
          </w:tcPr>
          <w:p w:rsidR="00873400" w:rsidRPr="003132FC" w:rsidRDefault="00873400" w:rsidP="009A35F3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73400" w:rsidRPr="003132FC" w:rsidRDefault="00873400" w:rsidP="009A35F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refer to different colors but not name them, match colors but not name them, sort by characteristics other than color.</w:t>
            </w:r>
          </w:p>
        </w:tc>
        <w:tc>
          <w:tcPr>
            <w:tcW w:w="2534" w:type="dxa"/>
            <w:gridSpan w:val="2"/>
          </w:tcPr>
          <w:p w:rsidR="00873400" w:rsidRPr="003132FC" w:rsidRDefault="00873400" w:rsidP="009A35F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73400" w:rsidRPr="003132FC" w:rsidRDefault="00873400" w:rsidP="009A35F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one or more colors, sort one or more colors, match one or more colors.</w:t>
            </w:r>
          </w:p>
        </w:tc>
        <w:tc>
          <w:tcPr>
            <w:tcW w:w="2530" w:type="dxa"/>
            <w:gridSpan w:val="2"/>
          </w:tcPr>
          <w:p w:rsidR="00873400" w:rsidRPr="003132FC" w:rsidRDefault="00873400" w:rsidP="009A35F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73400" w:rsidRPr="003132FC" w:rsidRDefault="00873400" w:rsidP="009A35F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several colors, put the colors into patterns and may ask to have more colors to make more complex patterns.</w:t>
            </w:r>
          </w:p>
        </w:tc>
        <w:tc>
          <w:tcPr>
            <w:tcW w:w="2532" w:type="dxa"/>
            <w:gridSpan w:val="2"/>
          </w:tcPr>
          <w:p w:rsidR="00873400" w:rsidRPr="003132FC" w:rsidRDefault="00873400" w:rsidP="009A35F3">
            <w:pPr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Earlier</w:t>
            </w:r>
          </w:p>
          <w:p w:rsidR="00873400" w:rsidRPr="003132FC" w:rsidRDefault="00873400" w:rsidP="009A35F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refer to different colors but not name them, match colors but not name them, sort by characteristics other than color.</w:t>
            </w:r>
          </w:p>
        </w:tc>
        <w:tc>
          <w:tcPr>
            <w:tcW w:w="2533" w:type="dxa"/>
          </w:tcPr>
          <w:p w:rsidR="00873400" w:rsidRPr="003132FC" w:rsidRDefault="00873400" w:rsidP="009A35F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Middle</w:t>
            </w:r>
          </w:p>
          <w:p w:rsidR="00873400" w:rsidRPr="003132FC" w:rsidRDefault="00873400" w:rsidP="009A35F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one or more colors, sort one or more colors, match one or more colors.</w:t>
            </w:r>
          </w:p>
        </w:tc>
        <w:tc>
          <w:tcPr>
            <w:tcW w:w="2530" w:type="dxa"/>
            <w:gridSpan w:val="2"/>
          </w:tcPr>
          <w:p w:rsidR="00873400" w:rsidRPr="003132FC" w:rsidRDefault="00873400" w:rsidP="009A35F3">
            <w:pPr>
              <w:tabs>
                <w:tab w:val="left" w:pos="2040"/>
              </w:tabs>
              <w:jc w:val="center"/>
              <w:rPr>
                <w:sz w:val="16"/>
                <w:szCs w:val="16"/>
              </w:rPr>
            </w:pPr>
            <w:r w:rsidRPr="003132FC">
              <w:rPr>
                <w:sz w:val="16"/>
                <w:szCs w:val="16"/>
              </w:rPr>
              <w:t>Later</w:t>
            </w:r>
          </w:p>
          <w:p w:rsidR="00873400" w:rsidRPr="003132FC" w:rsidRDefault="00873400" w:rsidP="009A35F3">
            <w:pPr>
              <w:jc w:val="center"/>
              <w:rPr>
                <w:sz w:val="16"/>
                <w:szCs w:val="16"/>
                <w:u w:val="single"/>
              </w:rPr>
            </w:pPr>
            <w:r w:rsidRPr="003132FC">
              <w:rPr>
                <w:sz w:val="16"/>
                <w:szCs w:val="16"/>
              </w:rPr>
              <w:t>Children may name several colors, put the colors into patterns and may ask to have more colors to make more complex patterns.</w:t>
            </w:r>
          </w:p>
        </w:tc>
      </w:tr>
      <w:tr w:rsidR="006F212F" w:rsidTr="007206B7">
        <w:tc>
          <w:tcPr>
            <w:tcW w:w="7597" w:type="dxa"/>
            <w:gridSpan w:val="5"/>
          </w:tcPr>
          <w:p w:rsidR="006F212F" w:rsidRPr="0080192F" w:rsidRDefault="006F212F" w:rsidP="007206B7">
            <w:r w:rsidRPr="0080192F">
              <w:t>Planning:</w:t>
            </w:r>
            <w:r>
              <w:t xml:space="preserve"> </w:t>
            </w:r>
            <w:r w:rsidR="00DA19BF">
              <w:t>Knob Puzzle</w:t>
            </w:r>
          </w:p>
          <w:p w:rsidR="006F212F" w:rsidRPr="0080192F" w:rsidRDefault="006F212F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  <w:tc>
          <w:tcPr>
            <w:tcW w:w="7595" w:type="dxa"/>
            <w:gridSpan w:val="5"/>
          </w:tcPr>
          <w:p w:rsidR="006F212F" w:rsidRDefault="006F212F" w:rsidP="007206B7">
            <w:r>
              <w:t xml:space="preserve">Planning: </w:t>
            </w:r>
            <w:r w:rsidR="00DA19BF">
              <w:t>Knob Puzzle</w:t>
            </w:r>
          </w:p>
          <w:p w:rsidR="006F212F" w:rsidRDefault="006F212F" w:rsidP="007206B7">
            <w:pPr>
              <w:jc w:val="right"/>
            </w:pPr>
            <w:r>
              <w:rPr>
                <w:sz w:val="16"/>
                <w:szCs w:val="16"/>
              </w:rPr>
              <w:t>#2 Planning, #22 Speaking, #55 Decision Making</w:t>
            </w:r>
          </w:p>
        </w:tc>
      </w:tr>
      <w:tr w:rsidR="006F212F" w:rsidTr="007206B7">
        <w:trPr>
          <w:trHeight w:val="318"/>
        </w:trPr>
        <w:tc>
          <w:tcPr>
            <w:tcW w:w="15192" w:type="dxa"/>
            <w:gridSpan w:val="10"/>
          </w:tcPr>
          <w:p w:rsidR="006F212F" w:rsidRPr="008E2097" w:rsidRDefault="006F212F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6F212F" w:rsidTr="007206B7">
        <w:tc>
          <w:tcPr>
            <w:tcW w:w="15192" w:type="dxa"/>
            <w:gridSpan w:val="10"/>
          </w:tcPr>
          <w:p w:rsidR="006F212F" w:rsidRPr="008E2097" w:rsidRDefault="006F212F" w:rsidP="007206B7">
            <w:pPr>
              <w:rPr>
                <w:sz w:val="16"/>
                <w:szCs w:val="16"/>
              </w:rPr>
            </w:pPr>
            <w:r>
              <w:t xml:space="preserve">Clean Up: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#56 Geography, #58 Ecology</w:t>
            </w:r>
          </w:p>
        </w:tc>
      </w:tr>
      <w:tr w:rsidR="006F212F" w:rsidTr="007206B7">
        <w:tc>
          <w:tcPr>
            <w:tcW w:w="7597" w:type="dxa"/>
            <w:gridSpan w:val="5"/>
          </w:tcPr>
          <w:p w:rsidR="006F212F" w:rsidRDefault="006F212F" w:rsidP="007206B7">
            <w:r>
              <w:t xml:space="preserve">Recall Time: </w:t>
            </w:r>
            <w:r w:rsidR="00DA19BF">
              <w:t>Recall with a partner</w:t>
            </w:r>
            <w:bookmarkStart w:id="0" w:name="_GoBack"/>
            <w:bookmarkEnd w:id="0"/>
          </w:p>
          <w:p w:rsidR="006F212F" w:rsidRPr="008E2097" w:rsidRDefault="006F212F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  <w:tc>
          <w:tcPr>
            <w:tcW w:w="7595" w:type="dxa"/>
            <w:gridSpan w:val="5"/>
          </w:tcPr>
          <w:p w:rsidR="006F212F" w:rsidRDefault="006F212F" w:rsidP="007206B7">
            <w:r>
              <w:t xml:space="preserve">Recall Time: </w:t>
            </w:r>
            <w:r w:rsidR="00DA19BF">
              <w:t>Recall with a partner</w:t>
            </w:r>
          </w:p>
          <w:p w:rsidR="006F212F" w:rsidRDefault="006F212F" w:rsidP="007206B7">
            <w:pPr>
              <w:jc w:val="right"/>
            </w:pPr>
            <w:r>
              <w:rPr>
                <w:sz w:val="16"/>
                <w:szCs w:val="16"/>
              </w:rPr>
              <w:t>#6 Reflection, #12 Building Relationships, #22 Speaking</w:t>
            </w:r>
          </w:p>
        </w:tc>
      </w:tr>
      <w:tr w:rsidR="006F212F" w:rsidTr="007206B7">
        <w:tc>
          <w:tcPr>
            <w:tcW w:w="15192" w:type="dxa"/>
            <w:gridSpan w:val="10"/>
          </w:tcPr>
          <w:p w:rsidR="006F212F" w:rsidRDefault="006F212F" w:rsidP="007206B7">
            <w:r>
              <w:t>Outside Time/Gym:</w:t>
            </w:r>
          </w:p>
          <w:p w:rsidR="006F212F" w:rsidRPr="008E2097" w:rsidRDefault="006F212F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6F212F" w:rsidTr="007206B7">
        <w:trPr>
          <w:trHeight w:val="273"/>
        </w:trPr>
        <w:tc>
          <w:tcPr>
            <w:tcW w:w="15192" w:type="dxa"/>
            <w:gridSpan w:val="10"/>
          </w:tcPr>
          <w:p w:rsidR="006F212F" w:rsidRPr="008E2097" w:rsidRDefault="006F212F" w:rsidP="007206B7">
            <w:pPr>
              <w:rPr>
                <w:sz w:val="16"/>
                <w:szCs w:val="16"/>
              </w:rPr>
            </w:pPr>
            <w:r>
              <w:t xml:space="preserve">Lunch: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6F212F" w:rsidTr="007206B7">
        <w:tc>
          <w:tcPr>
            <w:tcW w:w="15192" w:type="dxa"/>
            <w:gridSpan w:val="10"/>
          </w:tcPr>
          <w:p w:rsidR="006F212F" w:rsidRDefault="006F212F" w:rsidP="007206B7">
            <w:r w:rsidRPr="00F612FF">
              <w:rPr>
                <w:u w:val="single"/>
              </w:rPr>
              <w:t>Fine Motor Development Activity with Target Focus (optional</w:t>
            </w:r>
            <w:r>
              <w:t>):</w:t>
            </w:r>
          </w:p>
          <w:p w:rsidR="006F212F" w:rsidRDefault="00776052" w:rsidP="007206B7">
            <w:r>
              <w:t>Skill Boxes</w:t>
            </w:r>
          </w:p>
          <w:p w:rsidR="006F212F" w:rsidRPr="008474B8" w:rsidRDefault="006F212F" w:rsidP="00720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 Fine Motor Skills, #25 Alphabetic Knowledge, #31-39 Mathematics, #40 Art</w:t>
            </w:r>
          </w:p>
        </w:tc>
      </w:tr>
      <w:tr w:rsidR="006F212F" w:rsidTr="007206B7">
        <w:trPr>
          <w:trHeight w:val="318"/>
        </w:trPr>
        <w:tc>
          <w:tcPr>
            <w:tcW w:w="15192" w:type="dxa"/>
            <w:gridSpan w:val="10"/>
          </w:tcPr>
          <w:p w:rsidR="006F212F" w:rsidRPr="008474B8" w:rsidRDefault="006F212F" w:rsidP="007206B7">
            <w:pPr>
              <w:rPr>
                <w:sz w:val="16"/>
                <w:szCs w:val="16"/>
              </w:rPr>
            </w:pPr>
            <w:r>
              <w:t xml:space="preserve">Story/Rest: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#21, 23, 24, 25, 26 &amp; 27 Language, Literacy and Communication, #20 Healthy Behavior</w:t>
            </w:r>
          </w:p>
        </w:tc>
      </w:tr>
      <w:tr w:rsidR="006F212F" w:rsidTr="007206B7">
        <w:trPr>
          <w:trHeight w:val="336"/>
        </w:trPr>
        <w:tc>
          <w:tcPr>
            <w:tcW w:w="15192" w:type="dxa"/>
            <w:gridSpan w:val="10"/>
          </w:tcPr>
          <w:p w:rsidR="006F212F" w:rsidRPr="008474B8" w:rsidRDefault="006F212F" w:rsidP="007206B7">
            <w:pPr>
              <w:rPr>
                <w:sz w:val="16"/>
                <w:szCs w:val="16"/>
              </w:rPr>
            </w:pPr>
            <w:r>
              <w:t xml:space="preserve">Work Time: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 Initiative, #3 Engagement, #4 Problem Solving, #5 Use of Resources, #13 Cooperative Play, #15 Conflict Resolution, #43 Pretend Play</w:t>
            </w:r>
          </w:p>
        </w:tc>
      </w:tr>
      <w:tr w:rsidR="006F212F" w:rsidTr="007206B7">
        <w:trPr>
          <w:trHeight w:val="345"/>
        </w:trPr>
        <w:tc>
          <w:tcPr>
            <w:tcW w:w="15192" w:type="dxa"/>
            <w:gridSpan w:val="10"/>
          </w:tcPr>
          <w:p w:rsidR="006F212F" w:rsidRDefault="006F212F" w:rsidP="007206B7">
            <w:r>
              <w:t xml:space="preserve">Snack: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#19 Personal Care, #20 Healthy Behavior</w:t>
            </w:r>
          </w:p>
        </w:tc>
      </w:tr>
      <w:tr w:rsidR="006F212F" w:rsidTr="007206B7">
        <w:tc>
          <w:tcPr>
            <w:tcW w:w="15192" w:type="dxa"/>
            <w:gridSpan w:val="10"/>
          </w:tcPr>
          <w:p w:rsidR="006F212F" w:rsidRDefault="006F212F" w:rsidP="007206B7">
            <w:r>
              <w:t xml:space="preserve">Outside Time: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#13 Cooperative Play, #16Gross-Motor Skills, #18 Body Awareness</w:t>
            </w:r>
          </w:p>
        </w:tc>
      </w:tr>
      <w:tr w:rsidR="006F212F" w:rsidTr="007206B7">
        <w:tc>
          <w:tcPr>
            <w:tcW w:w="15192" w:type="dxa"/>
            <w:gridSpan w:val="10"/>
          </w:tcPr>
          <w:p w:rsidR="006F212F" w:rsidRDefault="006F212F" w:rsidP="007206B7">
            <w:r>
              <w:t>Dismiss:</w:t>
            </w:r>
          </w:p>
        </w:tc>
      </w:tr>
    </w:tbl>
    <w:p w:rsidR="006B66A6" w:rsidRDefault="006B66A6"/>
    <w:sectPr w:rsidR="006B66A6" w:rsidSect="00A414E9">
      <w:pgSz w:w="15840" w:h="12240" w:orient="landscape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E9"/>
    <w:rsid w:val="00147D4E"/>
    <w:rsid w:val="001E5CFB"/>
    <w:rsid w:val="006B66A6"/>
    <w:rsid w:val="006F212F"/>
    <w:rsid w:val="00776052"/>
    <w:rsid w:val="00873400"/>
    <w:rsid w:val="009226AD"/>
    <w:rsid w:val="00A414E9"/>
    <w:rsid w:val="00B1411E"/>
    <w:rsid w:val="00DA0A27"/>
    <w:rsid w:val="00DA19BF"/>
    <w:rsid w:val="00DA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2014-11-06T20:19:00Z</cp:lastPrinted>
  <dcterms:created xsi:type="dcterms:W3CDTF">2014-11-06T18:00:00Z</dcterms:created>
  <dcterms:modified xsi:type="dcterms:W3CDTF">2014-11-10T14:35:00Z</dcterms:modified>
</cp:coreProperties>
</file>